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AB" w:rsidRDefault="00AD7EAB" w:rsidP="00AD7EAB">
      <w:pPr>
        <w:spacing w:line="276" w:lineRule="auto"/>
        <w:rPr>
          <w:sz w:val="32"/>
          <w:szCs w:val="32"/>
        </w:rPr>
      </w:pPr>
    </w:p>
    <w:p w:rsidR="009861DF" w:rsidRDefault="00ED2E02" w:rsidP="00AD7EAB">
      <w:pPr>
        <w:spacing w:line="276" w:lineRule="auto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AD7EAB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</w:t>
      </w:r>
      <w:r w:rsidRPr="00ED2E02">
        <w:rPr>
          <w:rFonts w:asciiTheme="majorEastAsia" w:eastAsiaTheme="majorEastAsia" w:hAnsiTheme="majorEastAsia" w:hint="eastAsia"/>
          <w:b/>
          <w:sz w:val="32"/>
          <w:szCs w:val="32"/>
        </w:rPr>
        <w:t>報告的な登記原因証明情報</w:t>
      </w:r>
    </w:p>
    <w:p w:rsidR="00AD7EAB" w:rsidRPr="00AD7EAB" w:rsidRDefault="00AD7EAB" w:rsidP="00AD7EAB">
      <w:pPr>
        <w:spacing w:line="276" w:lineRule="auto"/>
        <w:rPr>
          <w:rFonts w:asciiTheme="majorEastAsia" w:eastAsiaTheme="majorEastAsia" w:hAnsiTheme="majorEastAsia"/>
          <w:b/>
          <w:sz w:val="26"/>
          <w:szCs w:val="26"/>
        </w:rPr>
      </w:pPr>
    </w:p>
    <w:p w:rsidR="00ED2E02" w:rsidRPr="009B2690" w:rsidRDefault="00ED2E02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>１当事者及び不動産</w:t>
      </w:r>
    </w:p>
    <w:p w:rsidR="00ED2E02" w:rsidRPr="009B2690" w:rsidRDefault="00ED2E02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>(1)当事者　　　　　　　　　権利者（甲</w:t>
      </w:r>
      <w:r w:rsidRPr="009B2690">
        <w:rPr>
          <w:rFonts w:asciiTheme="majorEastAsia" w:eastAsiaTheme="majorEastAsia" w:hAnsiTheme="majorEastAsia"/>
          <w:sz w:val="24"/>
          <w:szCs w:val="24"/>
        </w:rPr>
        <w:t>）</w:t>
      </w:r>
      <w:r w:rsidR="00AD7EAB"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9B2690">
        <w:rPr>
          <w:rFonts w:asciiTheme="majorEastAsia" w:eastAsiaTheme="majorEastAsia" w:hAnsiTheme="majorEastAsia" w:hint="eastAsia"/>
          <w:sz w:val="24"/>
          <w:szCs w:val="24"/>
        </w:rPr>
        <w:t>新</w:t>
      </w:r>
      <w:r w:rsidR="00AD7EAB"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B2690">
        <w:rPr>
          <w:rFonts w:asciiTheme="majorEastAsia" w:eastAsiaTheme="majorEastAsia" w:hAnsiTheme="majorEastAsia" w:hint="eastAsia"/>
          <w:sz w:val="24"/>
          <w:szCs w:val="24"/>
        </w:rPr>
        <w:t>宿</w:t>
      </w:r>
      <w:r w:rsidR="00AD7EAB"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B2690">
        <w:rPr>
          <w:rFonts w:asciiTheme="majorEastAsia" w:eastAsiaTheme="majorEastAsia" w:hAnsiTheme="majorEastAsia" w:hint="eastAsia"/>
          <w:sz w:val="24"/>
          <w:szCs w:val="24"/>
        </w:rPr>
        <w:t>区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ED2E02" w:rsidRDefault="00ED2E02" w:rsidP="00DC348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 義務者（乙）</w:t>
      </w:r>
      <w:r w:rsidR="003C36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C348C" w:rsidRDefault="00DC348C" w:rsidP="00DC348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DC348C" w:rsidRPr="003C364A" w:rsidRDefault="00DC348C" w:rsidP="00DC348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ED2E02" w:rsidRPr="009B2690" w:rsidRDefault="00ED2E02" w:rsidP="009B2690">
      <w:pPr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>(2)不動産の表示</w:t>
      </w:r>
    </w:p>
    <w:p w:rsidR="00ED2E02" w:rsidRPr="009B2690" w:rsidRDefault="00ED2E02" w:rsidP="009B2690">
      <w:pPr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所　　在</w:t>
      </w:r>
      <w:r w:rsidR="00AD7EAB"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　　新宿区</w:t>
      </w:r>
    </w:p>
    <w:p w:rsidR="00ED2E02" w:rsidRPr="009B2690" w:rsidRDefault="00ED2E02" w:rsidP="009B2690">
      <w:pPr>
        <w:rPr>
          <w:rFonts w:asciiTheme="majorEastAsia" w:eastAsiaTheme="majorEastAsia" w:hAnsiTheme="majorEastAsia"/>
          <w:sz w:val="24"/>
          <w:szCs w:val="24"/>
        </w:rPr>
      </w:pPr>
    </w:p>
    <w:p w:rsidR="00ED2E02" w:rsidRPr="009B2690" w:rsidRDefault="00DC348C" w:rsidP="009B269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地　　番　　　　</w:t>
      </w:r>
    </w:p>
    <w:p w:rsidR="00ED2E02" w:rsidRPr="009B2690" w:rsidRDefault="00ED2E02" w:rsidP="009B2690">
      <w:pPr>
        <w:rPr>
          <w:rFonts w:asciiTheme="majorEastAsia" w:eastAsiaTheme="majorEastAsia" w:hAnsiTheme="majorEastAsia"/>
          <w:sz w:val="24"/>
          <w:szCs w:val="24"/>
        </w:rPr>
      </w:pPr>
    </w:p>
    <w:p w:rsidR="00ED2E02" w:rsidRPr="009B2690" w:rsidRDefault="00ED2E02" w:rsidP="009B2690">
      <w:pPr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地　　目</w:t>
      </w:r>
      <w:r w:rsidR="003C364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ED2E02" w:rsidRPr="009B2690" w:rsidRDefault="00ED2E02" w:rsidP="009B2690">
      <w:pPr>
        <w:rPr>
          <w:rFonts w:asciiTheme="majorEastAsia" w:eastAsiaTheme="majorEastAsia" w:hAnsiTheme="majorEastAsia"/>
          <w:sz w:val="24"/>
          <w:szCs w:val="24"/>
        </w:rPr>
      </w:pPr>
    </w:p>
    <w:p w:rsidR="00ED2E02" w:rsidRPr="009B2690" w:rsidRDefault="003C364A" w:rsidP="009B269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地　　積　　　　</w:t>
      </w:r>
      <w:r w:rsidR="00DC348C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D2E02"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平方メートル</w:t>
      </w:r>
    </w:p>
    <w:p w:rsidR="00ED2E02" w:rsidRPr="009B2690" w:rsidRDefault="00ED2E02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ED2E02" w:rsidRPr="009B2690" w:rsidRDefault="00ED2E02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>２登記の</w:t>
      </w:r>
      <w:r w:rsidR="00AD7EAB" w:rsidRPr="009B2690">
        <w:rPr>
          <w:rFonts w:asciiTheme="majorEastAsia" w:eastAsiaTheme="majorEastAsia" w:hAnsiTheme="majorEastAsia" w:hint="eastAsia"/>
          <w:sz w:val="24"/>
          <w:szCs w:val="24"/>
        </w:rPr>
        <w:t>原因となる事実又は法律行為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(1)乙は、甲に対し、</w:t>
      </w:r>
      <w:r w:rsidR="006933C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日、本件不動産を寄附した。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(2)よって、本件不動産の所有権は、同日、乙から甲に移転した。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AD7EAB" w:rsidRPr="009B2690" w:rsidRDefault="006933CA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D7EAB"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　東京法務局新宿出張所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上記の登記原因のとおり相違ありません。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　(受領者)　　　新宿区長</w:t>
      </w:r>
      <w:r w:rsidR="006C6B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印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:rsidR="00AD7EAB" w:rsidRPr="009B2690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DC348C" w:rsidRDefault="00AD7EAB" w:rsidP="00AD7EAB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B2690">
        <w:rPr>
          <w:rFonts w:asciiTheme="majorEastAsia" w:eastAsiaTheme="majorEastAsia" w:hAnsiTheme="majorEastAsia" w:hint="eastAsia"/>
          <w:sz w:val="24"/>
          <w:szCs w:val="24"/>
        </w:rPr>
        <w:t xml:space="preserve">　　　(寄附者)　　　住所</w:t>
      </w:r>
      <w:r w:rsidR="003C36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E71BF" w:rsidRDefault="00DC348C" w:rsidP="00DC348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氏名　　　　　　　　</w:t>
      </w:r>
      <w:r w:rsidR="003C364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C6BB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bookmarkStart w:id="0" w:name="_GoBack"/>
      <w:bookmarkEnd w:id="0"/>
      <w:r w:rsidR="003C364A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3C364A" w:rsidRPr="009B2690" w:rsidRDefault="003C364A" w:rsidP="003C364A">
      <w:pPr>
        <w:spacing w:line="276" w:lineRule="auto"/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</w:p>
    <w:sectPr w:rsidR="003C364A" w:rsidRPr="009B2690" w:rsidSect="00AD7EAB">
      <w:pgSz w:w="11906" w:h="16838"/>
      <w:pgMar w:top="1304" w:right="1418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2"/>
    <w:rsid w:val="003C364A"/>
    <w:rsid w:val="0046454C"/>
    <w:rsid w:val="005639E1"/>
    <w:rsid w:val="006933CA"/>
    <w:rsid w:val="006C6BB4"/>
    <w:rsid w:val="006E71BF"/>
    <w:rsid w:val="009861DF"/>
    <w:rsid w:val="009B2690"/>
    <w:rsid w:val="00AD7EAB"/>
    <w:rsid w:val="00DC348C"/>
    <w:rsid w:val="00E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FD3BFF-B65F-4A5D-8CD1-0FDE25C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加奈子</dc:creator>
  <cp:lastModifiedBy>川上　大輝</cp:lastModifiedBy>
  <cp:revision>9</cp:revision>
  <cp:lastPrinted>2014-05-21T05:44:00Z</cp:lastPrinted>
  <dcterms:created xsi:type="dcterms:W3CDTF">2012-06-29T10:18:00Z</dcterms:created>
  <dcterms:modified xsi:type="dcterms:W3CDTF">2022-11-10T00:23:00Z</dcterms:modified>
</cp:coreProperties>
</file>